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A768" w14:textId="5B938E42" w:rsidR="00F956E4" w:rsidRPr="008A41BC" w:rsidRDefault="00F956E4" w:rsidP="00F956E4">
      <w:pPr>
        <w:tabs>
          <w:tab w:val="left" w:pos="900"/>
        </w:tabs>
        <w:spacing w:after="0"/>
        <w:ind w:left="720"/>
        <w:jc w:val="center"/>
        <w:rPr>
          <w:sz w:val="24"/>
          <w:szCs w:val="24"/>
        </w:rPr>
      </w:pPr>
      <w:r w:rsidRPr="008A41BC">
        <w:rPr>
          <w:sz w:val="24"/>
          <w:szCs w:val="24"/>
        </w:rPr>
        <w:t>Pendleton Water Association</w:t>
      </w:r>
    </w:p>
    <w:p w14:paraId="720AA516" w14:textId="2E327BA8" w:rsidR="00EF506D" w:rsidRPr="007933B2" w:rsidRDefault="00852C56" w:rsidP="00EF506D">
      <w:pPr>
        <w:tabs>
          <w:tab w:val="left" w:pos="900"/>
        </w:tabs>
        <w:spacing w:after="0"/>
        <w:ind w:left="720"/>
        <w:jc w:val="center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Regular Board Meeting </w:t>
      </w:r>
      <w:r w:rsidR="00F956E4" w:rsidRPr="008A41BC">
        <w:rPr>
          <w:sz w:val="24"/>
          <w:szCs w:val="24"/>
        </w:rPr>
        <w:t>Agenda</w:t>
      </w:r>
      <w:r w:rsidR="00EF506D">
        <w:rPr>
          <w:sz w:val="24"/>
          <w:szCs w:val="24"/>
        </w:rPr>
        <w:t xml:space="preserve"> </w:t>
      </w:r>
    </w:p>
    <w:p w14:paraId="366F718B" w14:textId="259BB0B8" w:rsidR="00C35538" w:rsidRDefault="00356886" w:rsidP="00F956E4">
      <w:pPr>
        <w:tabs>
          <w:tab w:val="left" w:pos="900"/>
        </w:tabs>
        <w:spacing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C24AA0">
        <w:rPr>
          <w:sz w:val="24"/>
          <w:szCs w:val="24"/>
        </w:rPr>
        <w:t xml:space="preserve"> </w:t>
      </w:r>
      <w:r w:rsidR="00777C9A">
        <w:rPr>
          <w:sz w:val="24"/>
          <w:szCs w:val="24"/>
        </w:rPr>
        <w:t>18</w:t>
      </w:r>
      <w:r w:rsidR="007933B2">
        <w:rPr>
          <w:sz w:val="24"/>
          <w:szCs w:val="24"/>
        </w:rPr>
        <w:t>, 2025</w:t>
      </w:r>
      <w:r w:rsidR="005A1C61">
        <w:rPr>
          <w:sz w:val="24"/>
          <w:szCs w:val="24"/>
        </w:rPr>
        <w:t xml:space="preserve">, </w:t>
      </w:r>
      <w:r w:rsidR="003774BD">
        <w:rPr>
          <w:sz w:val="24"/>
          <w:szCs w:val="24"/>
        </w:rPr>
        <w:t>5:00 PM</w:t>
      </w:r>
    </w:p>
    <w:p w14:paraId="5B4A1DA7" w14:textId="046C07A8" w:rsidR="000B0997" w:rsidRDefault="000B0997" w:rsidP="00F956E4">
      <w:pPr>
        <w:tabs>
          <w:tab w:val="left" w:pos="900"/>
        </w:tabs>
        <w:spacing w:after="0"/>
        <w:ind w:left="720"/>
        <w:jc w:val="center"/>
        <w:rPr>
          <w:sz w:val="24"/>
          <w:szCs w:val="24"/>
        </w:rPr>
      </w:pPr>
      <w:r w:rsidRPr="005C3B91">
        <w:rPr>
          <w:rFonts w:ascii="Arial" w:hAnsi="Arial" w:cs="Arial"/>
        </w:rPr>
        <w:t>Toledo Town Venue</w:t>
      </w:r>
      <w:r w:rsidR="005A1C61">
        <w:rPr>
          <w:rFonts w:ascii="Arial" w:hAnsi="Arial" w:cs="Arial"/>
        </w:rPr>
        <w:t xml:space="preserve">; </w:t>
      </w:r>
      <w:r w:rsidRPr="005C3B91">
        <w:rPr>
          <w:rFonts w:ascii="Arial" w:hAnsi="Arial" w:cs="Arial"/>
        </w:rPr>
        <w:t>11984 Texas Hwy</w:t>
      </w:r>
    </w:p>
    <w:p w14:paraId="097AFFE5" w14:textId="77777777" w:rsidR="00EF506D" w:rsidRDefault="00EF506D" w:rsidP="00F956E4">
      <w:pPr>
        <w:tabs>
          <w:tab w:val="left" w:pos="900"/>
        </w:tabs>
        <w:spacing w:after="0"/>
        <w:ind w:left="720"/>
        <w:rPr>
          <w:sz w:val="24"/>
          <w:szCs w:val="24"/>
        </w:rPr>
      </w:pPr>
    </w:p>
    <w:p w14:paraId="64228A7A" w14:textId="010A76C4" w:rsidR="00F956E4" w:rsidRPr="008A41BC" w:rsidRDefault="00F956E4" w:rsidP="008B7E75">
      <w:pPr>
        <w:tabs>
          <w:tab w:val="left" w:pos="900"/>
        </w:tabs>
        <w:spacing w:after="0" w:line="240" w:lineRule="auto"/>
        <w:ind w:left="720"/>
        <w:rPr>
          <w:sz w:val="24"/>
          <w:szCs w:val="24"/>
        </w:rPr>
      </w:pPr>
      <w:r w:rsidRPr="008A41BC">
        <w:rPr>
          <w:sz w:val="24"/>
          <w:szCs w:val="24"/>
        </w:rPr>
        <w:t>1</w:t>
      </w:r>
      <w:proofErr w:type="gramStart"/>
      <w:r w:rsidRPr="008A41BC">
        <w:rPr>
          <w:sz w:val="24"/>
          <w:szCs w:val="24"/>
        </w:rPr>
        <w:t>.  Call</w:t>
      </w:r>
      <w:proofErr w:type="gramEnd"/>
      <w:r w:rsidRPr="008A41BC">
        <w:rPr>
          <w:sz w:val="24"/>
          <w:szCs w:val="24"/>
        </w:rPr>
        <w:t xml:space="preserve"> to order and proof of quorum</w:t>
      </w:r>
    </w:p>
    <w:p w14:paraId="1C2746DC" w14:textId="77777777" w:rsidR="00F956E4" w:rsidRPr="008A41BC" w:rsidRDefault="00F956E4" w:rsidP="008B7E75">
      <w:pPr>
        <w:tabs>
          <w:tab w:val="left" w:pos="900"/>
        </w:tabs>
        <w:spacing w:after="0" w:line="240" w:lineRule="auto"/>
        <w:ind w:left="720"/>
        <w:rPr>
          <w:sz w:val="24"/>
          <w:szCs w:val="24"/>
        </w:rPr>
      </w:pPr>
    </w:p>
    <w:p w14:paraId="29D625EA" w14:textId="203ABD0C" w:rsidR="00F956E4" w:rsidRPr="008A41BC" w:rsidRDefault="00F956E4" w:rsidP="008B7E75">
      <w:pPr>
        <w:tabs>
          <w:tab w:val="left" w:pos="900"/>
        </w:tabs>
        <w:spacing w:after="0" w:line="240" w:lineRule="auto"/>
        <w:ind w:left="720"/>
        <w:rPr>
          <w:sz w:val="24"/>
          <w:szCs w:val="24"/>
        </w:rPr>
      </w:pPr>
      <w:r w:rsidRPr="008A41BC">
        <w:rPr>
          <w:sz w:val="24"/>
          <w:szCs w:val="24"/>
        </w:rPr>
        <w:t>2</w:t>
      </w:r>
      <w:proofErr w:type="gramStart"/>
      <w:r w:rsidRPr="008A41BC">
        <w:rPr>
          <w:sz w:val="24"/>
          <w:szCs w:val="24"/>
        </w:rPr>
        <w:t>.  Proof</w:t>
      </w:r>
      <w:proofErr w:type="gramEnd"/>
      <w:r w:rsidRPr="008A41BC">
        <w:rPr>
          <w:sz w:val="24"/>
          <w:szCs w:val="24"/>
        </w:rPr>
        <w:t xml:space="preserve"> of notice of meeting</w:t>
      </w:r>
    </w:p>
    <w:p w14:paraId="17793A22" w14:textId="77777777" w:rsidR="00F956E4" w:rsidRPr="008A41BC" w:rsidRDefault="00F956E4" w:rsidP="008B7E75">
      <w:pPr>
        <w:spacing w:after="0" w:line="240" w:lineRule="auto"/>
        <w:rPr>
          <w:sz w:val="24"/>
          <w:szCs w:val="24"/>
        </w:rPr>
      </w:pPr>
    </w:p>
    <w:p w14:paraId="20B7DFB4" w14:textId="5ADA64E0" w:rsidR="00F956E4" w:rsidRPr="008A41BC" w:rsidRDefault="00F956E4" w:rsidP="008B7E75">
      <w:pPr>
        <w:tabs>
          <w:tab w:val="left" w:pos="990"/>
        </w:tabs>
        <w:spacing w:after="0" w:line="240" w:lineRule="auto"/>
        <w:ind w:left="720"/>
        <w:rPr>
          <w:sz w:val="24"/>
          <w:szCs w:val="24"/>
        </w:rPr>
      </w:pPr>
      <w:r w:rsidRPr="008A41BC">
        <w:rPr>
          <w:sz w:val="24"/>
          <w:szCs w:val="24"/>
        </w:rPr>
        <w:t xml:space="preserve">3. </w:t>
      </w:r>
      <w:proofErr w:type="gramStart"/>
      <w:r w:rsidRPr="008A41BC">
        <w:rPr>
          <w:sz w:val="24"/>
          <w:szCs w:val="24"/>
        </w:rPr>
        <w:t xml:space="preserve"> Re</w:t>
      </w:r>
      <w:r w:rsidR="004A2410">
        <w:rPr>
          <w:sz w:val="24"/>
          <w:szCs w:val="24"/>
        </w:rPr>
        <w:t>view</w:t>
      </w:r>
      <w:proofErr w:type="gramEnd"/>
      <w:r w:rsidRPr="008A41BC">
        <w:rPr>
          <w:sz w:val="24"/>
          <w:szCs w:val="24"/>
        </w:rPr>
        <w:t xml:space="preserve"> and action on any unapproved </w:t>
      </w:r>
      <w:r w:rsidR="00E237BD">
        <w:rPr>
          <w:sz w:val="24"/>
          <w:szCs w:val="24"/>
        </w:rPr>
        <w:t>Minutes of Meeting</w:t>
      </w:r>
      <w:r w:rsidR="00302D68">
        <w:rPr>
          <w:sz w:val="24"/>
          <w:szCs w:val="24"/>
        </w:rPr>
        <w:t xml:space="preserve"> </w:t>
      </w:r>
      <w:r w:rsidR="00283DDD">
        <w:rPr>
          <w:sz w:val="24"/>
          <w:szCs w:val="24"/>
        </w:rPr>
        <w:t>(</w:t>
      </w:r>
      <w:r w:rsidR="00356886">
        <w:rPr>
          <w:sz w:val="24"/>
          <w:szCs w:val="24"/>
        </w:rPr>
        <w:t>February</w:t>
      </w:r>
      <w:r w:rsidR="00951C1A">
        <w:rPr>
          <w:sz w:val="24"/>
          <w:szCs w:val="24"/>
        </w:rPr>
        <w:t xml:space="preserve"> 2025</w:t>
      </w:r>
      <w:r w:rsidR="00283DDD">
        <w:rPr>
          <w:sz w:val="24"/>
          <w:szCs w:val="24"/>
        </w:rPr>
        <w:t xml:space="preserve">) </w:t>
      </w:r>
      <w:r w:rsidR="00302D68">
        <w:rPr>
          <w:sz w:val="24"/>
          <w:szCs w:val="24"/>
        </w:rPr>
        <w:t>(5 minutes)</w:t>
      </w:r>
    </w:p>
    <w:p w14:paraId="48079DFC" w14:textId="6744A58F" w:rsidR="00BA46BF" w:rsidRPr="008A41BC" w:rsidRDefault="00BA46BF" w:rsidP="008B7E75">
      <w:pPr>
        <w:tabs>
          <w:tab w:val="left" w:pos="990"/>
        </w:tabs>
        <w:spacing w:after="0" w:line="240" w:lineRule="auto"/>
        <w:ind w:left="720"/>
        <w:rPr>
          <w:sz w:val="24"/>
          <w:szCs w:val="24"/>
        </w:rPr>
      </w:pPr>
    </w:p>
    <w:p w14:paraId="4F90570F" w14:textId="6C253C29" w:rsidR="00BA46BF" w:rsidRPr="008A41BC" w:rsidRDefault="00BA46BF" w:rsidP="008B7E75">
      <w:pPr>
        <w:tabs>
          <w:tab w:val="left" w:pos="990"/>
        </w:tabs>
        <w:spacing w:after="0" w:line="240" w:lineRule="auto"/>
        <w:ind w:left="720"/>
        <w:rPr>
          <w:sz w:val="24"/>
          <w:szCs w:val="24"/>
        </w:rPr>
      </w:pPr>
      <w:r w:rsidRPr="008A41BC">
        <w:rPr>
          <w:sz w:val="24"/>
          <w:szCs w:val="24"/>
        </w:rPr>
        <w:t>4</w:t>
      </w:r>
      <w:proofErr w:type="gramStart"/>
      <w:r w:rsidRPr="008A41BC">
        <w:rPr>
          <w:sz w:val="24"/>
          <w:szCs w:val="24"/>
        </w:rPr>
        <w:t>.  Recognition</w:t>
      </w:r>
      <w:proofErr w:type="gramEnd"/>
      <w:r w:rsidRPr="008A41BC">
        <w:rPr>
          <w:sz w:val="24"/>
          <w:szCs w:val="24"/>
        </w:rPr>
        <w:t xml:space="preserve"> of visitors</w:t>
      </w:r>
      <w:r w:rsidR="00E237BD">
        <w:rPr>
          <w:sz w:val="24"/>
          <w:szCs w:val="24"/>
        </w:rPr>
        <w:t>, if any</w:t>
      </w:r>
      <w:r w:rsidR="00302D68">
        <w:rPr>
          <w:sz w:val="24"/>
          <w:szCs w:val="24"/>
        </w:rPr>
        <w:t xml:space="preserve"> </w:t>
      </w:r>
    </w:p>
    <w:p w14:paraId="490DBC74" w14:textId="77777777" w:rsidR="00F956E4" w:rsidRPr="008A41BC" w:rsidRDefault="00F956E4" w:rsidP="008B7E75">
      <w:pPr>
        <w:tabs>
          <w:tab w:val="left" w:pos="990"/>
        </w:tabs>
        <w:spacing w:after="0" w:line="240" w:lineRule="auto"/>
        <w:rPr>
          <w:sz w:val="24"/>
          <w:szCs w:val="24"/>
        </w:rPr>
      </w:pPr>
    </w:p>
    <w:p w14:paraId="32C055CD" w14:textId="7AFED42F" w:rsidR="006B2CE8" w:rsidRPr="008A41BC" w:rsidRDefault="00781C6F" w:rsidP="008B7E75">
      <w:pPr>
        <w:tabs>
          <w:tab w:val="left" w:pos="990"/>
        </w:tabs>
        <w:spacing w:after="0" w:line="240" w:lineRule="auto"/>
        <w:ind w:left="720"/>
        <w:rPr>
          <w:sz w:val="24"/>
          <w:szCs w:val="24"/>
        </w:rPr>
      </w:pPr>
      <w:r w:rsidRPr="008A41BC">
        <w:rPr>
          <w:sz w:val="24"/>
          <w:szCs w:val="24"/>
        </w:rPr>
        <w:t>5</w:t>
      </w:r>
      <w:proofErr w:type="gramStart"/>
      <w:r w:rsidR="00F956E4" w:rsidRPr="008A41BC">
        <w:rPr>
          <w:sz w:val="24"/>
          <w:szCs w:val="24"/>
        </w:rPr>
        <w:t xml:space="preserve">.  </w:t>
      </w:r>
      <w:r w:rsidR="0052740D">
        <w:rPr>
          <w:sz w:val="24"/>
          <w:szCs w:val="24"/>
        </w:rPr>
        <w:t>Directo</w:t>
      </w:r>
      <w:r w:rsidR="006B2CE8" w:rsidRPr="008A41BC">
        <w:rPr>
          <w:sz w:val="24"/>
          <w:szCs w:val="24"/>
        </w:rPr>
        <w:t>rs</w:t>
      </w:r>
      <w:proofErr w:type="gramEnd"/>
      <w:r w:rsidR="006B2CE8" w:rsidRPr="008A41BC">
        <w:rPr>
          <w:sz w:val="24"/>
          <w:szCs w:val="24"/>
        </w:rPr>
        <w:t>’ Reports</w:t>
      </w:r>
    </w:p>
    <w:p w14:paraId="07C4C233" w14:textId="687B9B70" w:rsidR="00C13BF5" w:rsidRDefault="00C13BF5" w:rsidP="008B7E75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Report (</w:t>
      </w:r>
      <w:r w:rsidR="0035293E">
        <w:rPr>
          <w:sz w:val="24"/>
          <w:szCs w:val="24"/>
        </w:rPr>
        <w:t>1</w:t>
      </w:r>
      <w:r w:rsidR="003E0460">
        <w:rPr>
          <w:sz w:val="24"/>
          <w:szCs w:val="24"/>
        </w:rPr>
        <w:t>0</w:t>
      </w:r>
      <w:r w:rsidR="00E237BD">
        <w:rPr>
          <w:sz w:val="24"/>
          <w:szCs w:val="24"/>
        </w:rPr>
        <w:t xml:space="preserve"> minutes</w:t>
      </w:r>
      <w:r w:rsidR="00822C7E">
        <w:rPr>
          <w:sz w:val="24"/>
          <w:szCs w:val="24"/>
        </w:rPr>
        <w:t>)</w:t>
      </w:r>
    </w:p>
    <w:p w14:paraId="4F4F0175" w14:textId="6D36DA7A" w:rsidR="0035293E" w:rsidRDefault="0035293E" w:rsidP="008B7E75">
      <w:pPr>
        <w:pStyle w:val="ListParagraph"/>
        <w:numPr>
          <w:ilvl w:val="1"/>
          <w:numId w:val="6"/>
        </w:numPr>
        <w:tabs>
          <w:tab w:val="left" w:pos="990"/>
        </w:tabs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Land Sale Update</w:t>
      </w:r>
    </w:p>
    <w:p w14:paraId="2301FE65" w14:textId="7060056A" w:rsidR="00356886" w:rsidRDefault="00356886" w:rsidP="008B7E75">
      <w:pPr>
        <w:pStyle w:val="ListParagraph"/>
        <w:numPr>
          <w:ilvl w:val="1"/>
          <w:numId w:val="6"/>
        </w:numPr>
        <w:tabs>
          <w:tab w:val="left" w:pos="990"/>
        </w:tabs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Business M</w:t>
      </w:r>
      <w:r w:rsidR="006F46A2">
        <w:rPr>
          <w:sz w:val="24"/>
          <w:szCs w:val="24"/>
        </w:rPr>
        <w:t>anager Update</w:t>
      </w:r>
    </w:p>
    <w:p w14:paraId="0E27155C" w14:textId="6A13521F" w:rsidR="00AF57C5" w:rsidRDefault="00AF57C5" w:rsidP="008B7E75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rPr>
          <w:sz w:val="24"/>
          <w:szCs w:val="24"/>
        </w:rPr>
      </w:pPr>
      <w:bookmarkStart w:id="0" w:name="_Hlk152164333"/>
      <w:r w:rsidRPr="008A41BC">
        <w:rPr>
          <w:sz w:val="24"/>
          <w:szCs w:val="24"/>
        </w:rPr>
        <w:t>Treasurer</w:t>
      </w:r>
      <w:r>
        <w:rPr>
          <w:sz w:val="24"/>
          <w:szCs w:val="24"/>
        </w:rPr>
        <w:t xml:space="preserve"> (</w:t>
      </w:r>
      <w:r w:rsidR="003C32CC">
        <w:rPr>
          <w:sz w:val="24"/>
          <w:szCs w:val="24"/>
        </w:rPr>
        <w:t>15</w:t>
      </w:r>
      <w:r>
        <w:rPr>
          <w:sz w:val="24"/>
          <w:szCs w:val="24"/>
        </w:rPr>
        <w:t xml:space="preserve"> minutes)</w:t>
      </w:r>
    </w:p>
    <w:p w14:paraId="0C6B28B1" w14:textId="7B4E845C" w:rsidR="00AF57C5" w:rsidRDefault="00AF57C5" w:rsidP="008B7E75">
      <w:pPr>
        <w:pStyle w:val="ListParagraph"/>
        <w:numPr>
          <w:ilvl w:val="1"/>
          <w:numId w:val="6"/>
        </w:numPr>
        <w:tabs>
          <w:tab w:val="left" w:pos="990"/>
        </w:tabs>
        <w:spacing w:after="0" w:line="240" w:lineRule="auto"/>
        <w:ind w:left="1800"/>
        <w:rPr>
          <w:sz w:val="24"/>
          <w:szCs w:val="24"/>
        </w:rPr>
      </w:pPr>
      <w:r w:rsidRPr="00906C2B">
        <w:rPr>
          <w:sz w:val="24"/>
          <w:szCs w:val="24"/>
        </w:rPr>
        <w:t xml:space="preserve">Review Financial Reports for </w:t>
      </w:r>
      <w:r w:rsidR="006F46A2">
        <w:rPr>
          <w:sz w:val="24"/>
          <w:szCs w:val="24"/>
        </w:rPr>
        <w:t>February</w:t>
      </w:r>
    </w:p>
    <w:p w14:paraId="325DE1C7" w14:textId="77777777" w:rsidR="003E0460" w:rsidRDefault="00AF57C5" w:rsidP="008B7E75">
      <w:pPr>
        <w:pStyle w:val="ListParagraph"/>
        <w:numPr>
          <w:ilvl w:val="1"/>
          <w:numId w:val="6"/>
        </w:numPr>
        <w:tabs>
          <w:tab w:val="left" w:pos="990"/>
        </w:tabs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Motions to approve previous unapproved financial reports</w:t>
      </w:r>
    </w:p>
    <w:p w14:paraId="65825B78" w14:textId="6386E0CF" w:rsidR="006F3649" w:rsidRDefault="006F46A2" w:rsidP="008B7E75">
      <w:pPr>
        <w:pStyle w:val="ListParagraph"/>
        <w:numPr>
          <w:ilvl w:val="1"/>
          <w:numId w:val="6"/>
        </w:numPr>
        <w:tabs>
          <w:tab w:val="left" w:pos="990"/>
        </w:tabs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USDA Approval </w:t>
      </w:r>
      <w:r w:rsidR="002B7CF5">
        <w:rPr>
          <w:sz w:val="24"/>
          <w:szCs w:val="24"/>
        </w:rPr>
        <w:t>Update</w:t>
      </w:r>
    </w:p>
    <w:p w14:paraId="40081E64" w14:textId="64DF3B1F" w:rsidR="00AF57C5" w:rsidRDefault="00AF57C5" w:rsidP="008B7E75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Advisor Reports</w:t>
      </w:r>
      <w:r w:rsidR="00E243FC">
        <w:rPr>
          <w:sz w:val="24"/>
          <w:szCs w:val="24"/>
        </w:rPr>
        <w:t>, if any</w:t>
      </w:r>
      <w:r>
        <w:rPr>
          <w:sz w:val="24"/>
          <w:szCs w:val="24"/>
        </w:rPr>
        <w:t xml:space="preserve"> (</w:t>
      </w:r>
      <w:r w:rsidR="004E4A05">
        <w:rPr>
          <w:sz w:val="24"/>
          <w:szCs w:val="24"/>
        </w:rPr>
        <w:t>5</w:t>
      </w:r>
      <w:r>
        <w:rPr>
          <w:sz w:val="24"/>
          <w:szCs w:val="24"/>
        </w:rPr>
        <w:t xml:space="preserve"> minutes)</w:t>
      </w:r>
    </w:p>
    <w:p w14:paraId="72DE07DF" w14:textId="5196923D" w:rsidR="00906C2B" w:rsidRDefault="00AF57C5" w:rsidP="008B7E75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773EBB">
        <w:rPr>
          <w:sz w:val="24"/>
          <w:szCs w:val="24"/>
        </w:rPr>
        <w:t>ther</w:t>
      </w:r>
      <w:r w:rsidR="007158E1">
        <w:rPr>
          <w:sz w:val="24"/>
          <w:szCs w:val="24"/>
        </w:rPr>
        <w:t xml:space="preserve"> Director/Advisor Reports</w:t>
      </w:r>
      <w:r w:rsidR="00773EBB">
        <w:rPr>
          <w:sz w:val="24"/>
          <w:szCs w:val="24"/>
        </w:rPr>
        <w:t>, if any</w:t>
      </w:r>
    </w:p>
    <w:bookmarkEnd w:id="0"/>
    <w:p w14:paraId="4545DBBE" w14:textId="77777777" w:rsidR="008A41BC" w:rsidRPr="008A41BC" w:rsidRDefault="008A41BC" w:rsidP="008B7E75">
      <w:pPr>
        <w:pStyle w:val="ListParagraph"/>
        <w:tabs>
          <w:tab w:val="left" w:pos="990"/>
        </w:tabs>
        <w:spacing w:after="0" w:line="240" w:lineRule="auto"/>
        <w:ind w:left="1440"/>
        <w:rPr>
          <w:sz w:val="24"/>
          <w:szCs w:val="24"/>
        </w:rPr>
      </w:pPr>
    </w:p>
    <w:p w14:paraId="7D5E7B3B" w14:textId="69D38139" w:rsidR="006B2CE8" w:rsidRPr="008A41BC" w:rsidRDefault="008A41BC" w:rsidP="008B7E75">
      <w:pPr>
        <w:tabs>
          <w:tab w:val="left" w:pos="990"/>
        </w:tabs>
        <w:spacing w:after="0" w:line="240" w:lineRule="auto"/>
        <w:ind w:left="720"/>
        <w:rPr>
          <w:sz w:val="24"/>
          <w:szCs w:val="24"/>
        </w:rPr>
      </w:pPr>
      <w:r w:rsidRPr="008A41BC">
        <w:rPr>
          <w:sz w:val="24"/>
          <w:szCs w:val="24"/>
        </w:rPr>
        <w:t>6</w:t>
      </w:r>
      <w:proofErr w:type="gramStart"/>
      <w:r w:rsidR="006B2CE8" w:rsidRPr="008A41BC">
        <w:rPr>
          <w:sz w:val="24"/>
          <w:szCs w:val="24"/>
        </w:rPr>
        <w:t xml:space="preserve">.  </w:t>
      </w:r>
      <w:r w:rsidR="00AE1131" w:rsidRPr="008A41BC">
        <w:rPr>
          <w:sz w:val="24"/>
          <w:szCs w:val="24"/>
        </w:rPr>
        <w:t>Operator</w:t>
      </w:r>
      <w:r w:rsidR="006B2CE8" w:rsidRPr="008A41BC">
        <w:rPr>
          <w:sz w:val="24"/>
          <w:szCs w:val="24"/>
        </w:rPr>
        <w:t>’s</w:t>
      </w:r>
      <w:proofErr w:type="gramEnd"/>
      <w:r w:rsidR="006B2CE8" w:rsidRPr="008A41BC">
        <w:rPr>
          <w:sz w:val="24"/>
          <w:szCs w:val="24"/>
        </w:rPr>
        <w:t xml:space="preserve"> Report</w:t>
      </w:r>
      <w:r w:rsidR="00302D68">
        <w:rPr>
          <w:sz w:val="24"/>
          <w:szCs w:val="24"/>
        </w:rPr>
        <w:t xml:space="preserve"> (</w:t>
      </w:r>
      <w:r w:rsidR="005B54A5">
        <w:rPr>
          <w:sz w:val="24"/>
          <w:szCs w:val="24"/>
        </w:rPr>
        <w:t>3</w:t>
      </w:r>
      <w:r w:rsidR="00302D68">
        <w:rPr>
          <w:sz w:val="24"/>
          <w:szCs w:val="24"/>
        </w:rPr>
        <w:t>0 minutes)</w:t>
      </w:r>
    </w:p>
    <w:p w14:paraId="6819B978" w14:textId="704CA014" w:rsidR="006A4BAE" w:rsidRPr="00E14206" w:rsidRDefault="008219CA" w:rsidP="008B7E75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State Inspection</w:t>
      </w:r>
      <w:r w:rsidR="000D011B">
        <w:rPr>
          <w:sz w:val="24"/>
          <w:szCs w:val="24"/>
        </w:rPr>
        <w:t xml:space="preserve"> </w:t>
      </w:r>
      <w:r w:rsidR="005B54A5">
        <w:rPr>
          <w:sz w:val="24"/>
          <w:szCs w:val="24"/>
        </w:rPr>
        <w:t>Report</w:t>
      </w:r>
    </w:p>
    <w:p w14:paraId="7AD6D3C0" w14:textId="72F5DEBE" w:rsidR="000A1A26" w:rsidRDefault="000A1A26" w:rsidP="008B7E75">
      <w:pPr>
        <w:pStyle w:val="ListParagraph"/>
        <w:numPr>
          <w:ilvl w:val="0"/>
          <w:numId w:val="6"/>
        </w:numPr>
        <w:tabs>
          <w:tab w:val="left" w:pos="9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General Updates – new meters, complaint report, </w:t>
      </w:r>
      <w:r w:rsidR="00F16EBB">
        <w:rPr>
          <w:sz w:val="24"/>
          <w:szCs w:val="24"/>
        </w:rPr>
        <w:t xml:space="preserve">leaks reported, leaks fixed, total gals of </w:t>
      </w:r>
      <w:r w:rsidR="00E14206">
        <w:rPr>
          <w:sz w:val="24"/>
          <w:szCs w:val="24"/>
        </w:rPr>
        <w:t xml:space="preserve">raw </w:t>
      </w:r>
      <w:r w:rsidR="00F16EBB">
        <w:rPr>
          <w:sz w:val="24"/>
          <w:szCs w:val="24"/>
        </w:rPr>
        <w:t xml:space="preserve">water purchased from SRA, total gals of treated water sold, plant run time, </w:t>
      </w:r>
      <w:r>
        <w:rPr>
          <w:sz w:val="24"/>
          <w:szCs w:val="24"/>
        </w:rPr>
        <w:t>etc.</w:t>
      </w:r>
    </w:p>
    <w:p w14:paraId="24DF2E42" w14:textId="77777777" w:rsidR="006B2CE8" w:rsidRPr="008A41BC" w:rsidRDefault="006B2CE8" w:rsidP="008B7E75">
      <w:pPr>
        <w:tabs>
          <w:tab w:val="left" w:pos="990"/>
        </w:tabs>
        <w:spacing w:after="0" w:line="240" w:lineRule="auto"/>
        <w:rPr>
          <w:sz w:val="24"/>
          <w:szCs w:val="24"/>
        </w:rPr>
      </w:pPr>
    </w:p>
    <w:p w14:paraId="2E8C1BD9" w14:textId="5ADB2EB5" w:rsidR="006B2CE8" w:rsidRDefault="001B5C53" w:rsidP="008B7E75">
      <w:pPr>
        <w:tabs>
          <w:tab w:val="left" w:pos="99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 w:rsidR="006B2CE8" w:rsidRPr="008A41BC">
        <w:rPr>
          <w:sz w:val="24"/>
          <w:szCs w:val="24"/>
        </w:rPr>
        <w:t>.  New</w:t>
      </w:r>
      <w:proofErr w:type="gramEnd"/>
      <w:r w:rsidR="006B2CE8" w:rsidRPr="008A41BC">
        <w:rPr>
          <w:sz w:val="24"/>
          <w:szCs w:val="24"/>
        </w:rPr>
        <w:t xml:space="preserve"> Business</w:t>
      </w:r>
      <w:r w:rsidR="003C32CC">
        <w:rPr>
          <w:sz w:val="24"/>
          <w:szCs w:val="24"/>
        </w:rPr>
        <w:t xml:space="preserve"> / Membership Questions</w:t>
      </w:r>
      <w:r w:rsidR="00C15A15">
        <w:rPr>
          <w:sz w:val="24"/>
          <w:szCs w:val="24"/>
        </w:rPr>
        <w:t xml:space="preserve"> (</w:t>
      </w:r>
      <w:r w:rsidR="003E1C22">
        <w:rPr>
          <w:sz w:val="24"/>
          <w:szCs w:val="24"/>
        </w:rPr>
        <w:t>15</w:t>
      </w:r>
      <w:r w:rsidR="00093660">
        <w:rPr>
          <w:sz w:val="24"/>
          <w:szCs w:val="24"/>
        </w:rPr>
        <w:t>)</w:t>
      </w:r>
    </w:p>
    <w:p w14:paraId="67195781" w14:textId="73C5465A" w:rsidR="00A547CC" w:rsidRPr="005F02AA" w:rsidRDefault="00A547CC" w:rsidP="008B7E75">
      <w:pPr>
        <w:pStyle w:val="ListParagraph"/>
        <w:tabs>
          <w:tab w:val="left" w:pos="990"/>
        </w:tabs>
        <w:spacing w:after="0" w:line="240" w:lineRule="auto"/>
        <w:ind w:left="1440"/>
        <w:rPr>
          <w:sz w:val="24"/>
          <w:szCs w:val="24"/>
        </w:rPr>
      </w:pPr>
    </w:p>
    <w:p w14:paraId="36511687" w14:textId="4CBF7EBE" w:rsidR="00E348A0" w:rsidRPr="008A41BC" w:rsidRDefault="001B5C53" w:rsidP="008B7E75">
      <w:pPr>
        <w:tabs>
          <w:tab w:val="left" w:pos="99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 w:rsidR="00F956E4" w:rsidRPr="008A41BC">
        <w:rPr>
          <w:sz w:val="24"/>
          <w:szCs w:val="24"/>
        </w:rPr>
        <w:t>.  Adjournment</w:t>
      </w:r>
      <w:proofErr w:type="gramEnd"/>
    </w:p>
    <w:sectPr w:rsidR="00E348A0" w:rsidRPr="008A41BC" w:rsidSect="001D6E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19A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F64F3B"/>
    <w:multiLevelType w:val="hybridMultilevel"/>
    <w:tmpl w:val="DCDC86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55589"/>
    <w:multiLevelType w:val="hybridMultilevel"/>
    <w:tmpl w:val="5492ED9E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B9420D0"/>
    <w:multiLevelType w:val="hybridMultilevel"/>
    <w:tmpl w:val="06E4D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8936D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E17288F"/>
    <w:multiLevelType w:val="hybridMultilevel"/>
    <w:tmpl w:val="FFFAD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EB62B9"/>
    <w:multiLevelType w:val="hybridMultilevel"/>
    <w:tmpl w:val="2AAA2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0F39F8"/>
    <w:multiLevelType w:val="hybridMultilevel"/>
    <w:tmpl w:val="2F96FE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D47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D5B3F6E"/>
    <w:multiLevelType w:val="hybridMultilevel"/>
    <w:tmpl w:val="28E0A79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87199395">
    <w:abstractNumId w:val="1"/>
  </w:num>
  <w:num w:numId="2" w16cid:durableId="950042507">
    <w:abstractNumId w:val="3"/>
  </w:num>
  <w:num w:numId="3" w16cid:durableId="1661811256">
    <w:abstractNumId w:val="9"/>
  </w:num>
  <w:num w:numId="4" w16cid:durableId="147980704">
    <w:abstractNumId w:val="7"/>
  </w:num>
  <w:num w:numId="5" w16cid:durableId="742411618">
    <w:abstractNumId w:val="2"/>
  </w:num>
  <w:num w:numId="6" w16cid:durableId="1292711333">
    <w:abstractNumId w:val="5"/>
  </w:num>
  <w:num w:numId="7" w16cid:durableId="125853930">
    <w:abstractNumId w:val="4"/>
  </w:num>
  <w:num w:numId="8" w16cid:durableId="1583024835">
    <w:abstractNumId w:val="0"/>
  </w:num>
  <w:num w:numId="9" w16cid:durableId="435100068">
    <w:abstractNumId w:val="8"/>
  </w:num>
  <w:num w:numId="10" w16cid:durableId="1371371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4"/>
    <w:rsid w:val="00001B6B"/>
    <w:rsid w:val="00003A50"/>
    <w:rsid w:val="0001069B"/>
    <w:rsid w:val="00045685"/>
    <w:rsid w:val="000515CE"/>
    <w:rsid w:val="000759E4"/>
    <w:rsid w:val="0007659B"/>
    <w:rsid w:val="00076808"/>
    <w:rsid w:val="000835E6"/>
    <w:rsid w:val="00093660"/>
    <w:rsid w:val="000A1A26"/>
    <w:rsid w:val="000B0997"/>
    <w:rsid w:val="000B768B"/>
    <w:rsid w:val="000D011B"/>
    <w:rsid w:val="000E448F"/>
    <w:rsid w:val="000F7F9F"/>
    <w:rsid w:val="00102758"/>
    <w:rsid w:val="001058D8"/>
    <w:rsid w:val="00185587"/>
    <w:rsid w:val="00195209"/>
    <w:rsid w:val="001A4C37"/>
    <w:rsid w:val="001A4CE4"/>
    <w:rsid w:val="001B2050"/>
    <w:rsid w:val="001B5C53"/>
    <w:rsid w:val="001B6922"/>
    <w:rsid w:val="001D6E6F"/>
    <w:rsid w:val="001E1046"/>
    <w:rsid w:val="001E2139"/>
    <w:rsid w:val="001E485F"/>
    <w:rsid w:val="001E53F9"/>
    <w:rsid w:val="001F2BD0"/>
    <w:rsid w:val="001F6837"/>
    <w:rsid w:val="00206E82"/>
    <w:rsid w:val="00212918"/>
    <w:rsid w:val="0022080E"/>
    <w:rsid w:val="002229FE"/>
    <w:rsid w:val="00223DBC"/>
    <w:rsid w:val="002248AA"/>
    <w:rsid w:val="002437C1"/>
    <w:rsid w:val="00245D15"/>
    <w:rsid w:val="002511D2"/>
    <w:rsid w:val="002521A9"/>
    <w:rsid w:val="0026173C"/>
    <w:rsid w:val="00263051"/>
    <w:rsid w:val="00283DDD"/>
    <w:rsid w:val="002846BC"/>
    <w:rsid w:val="00284A7D"/>
    <w:rsid w:val="00285C75"/>
    <w:rsid w:val="00291EA4"/>
    <w:rsid w:val="002B7CF5"/>
    <w:rsid w:val="002C20D2"/>
    <w:rsid w:val="0030044D"/>
    <w:rsid w:val="0030212E"/>
    <w:rsid w:val="00302D68"/>
    <w:rsid w:val="003173A9"/>
    <w:rsid w:val="003202FB"/>
    <w:rsid w:val="00344DC7"/>
    <w:rsid w:val="0035293E"/>
    <w:rsid w:val="00356886"/>
    <w:rsid w:val="003646AB"/>
    <w:rsid w:val="0037413E"/>
    <w:rsid w:val="003774BD"/>
    <w:rsid w:val="003B7F33"/>
    <w:rsid w:val="003C32CC"/>
    <w:rsid w:val="003E0460"/>
    <w:rsid w:val="003E1C22"/>
    <w:rsid w:val="003E7D79"/>
    <w:rsid w:val="003F3074"/>
    <w:rsid w:val="0041113D"/>
    <w:rsid w:val="00411D22"/>
    <w:rsid w:val="004404FA"/>
    <w:rsid w:val="00443E7A"/>
    <w:rsid w:val="0044491C"/>
    <w:rsid w:val="00446C60"/>
    <w:rsid w:val="00452ACB"/>
    <w:rsid w:val="004672E1"/>
    <w:rsid w:val="004A2410"/>
    <w:rsid w:val="004D15BE"/>
    <w:rsid w:val="004E05ED"/>
    <w:rsid w:val="004E4A05"/>
    <w:rsid w:val="004F4DC7"/>
    <w:rsid w:val="004F6F35"/>
    <w:rsid w:val="005064D0"/>
    <w:rsid w:val="00526745"/>
    <w:rsid w:val="0052740D"/>
    <w:rsid w:val="00535E20"/>
    <w:rsid w:val="0055279A"/>
    <w:rsid w:val="0055346B"/>
    <w:rsid w:val="0056011F"/>
    <w:rsid w:val="00575D8E"/>
    <w:rsid w:val="005964E0"/>
    <w:rsid w:val="005A1C61"/>
    <w:rsid w:val="005B54A5"/>
    <w:rsid w:val="005D0D8D"/>
    <w:rsid w:val="005D58E8"/>
    <w:rsid w:val="005E27F2"/>
    <w:rsid w:val="005F02AA"/>
    <w:rsid w:val="00637D6D"/>
    <w:rsid w:val="0064033F"/>
    <w:rsid w:val="00670C0A"/>
    <w:rsid w:val="00673A5C"/>
    <w:rsid w:val="00683ADA"/>
    <w:rsid w:val="00697D62"/>
    <w:rsid w:val="006A4BAE"/>
    <w:rsid w:val="006B2CE8"/>
    <w:rsid w:val="006C104E"/>
    <w:rsid w:val="006D0000"/>
    <w:rsid w:val="006F1CBC"/>
    <w:rsid w:val="006F3649"/>
    <w:rsid w:val="006F46A2"/>
    <w:rsid w:val="007056E3"/>
    <w:rsid w:val="0071196D"/>
    <w:rsid w:val="00714E49"/>
    <w:rsid w:val="007158E1"/>
    <w:rsid w:val="00731F74"/>
    <w:rsid w:val="00742C46"/>
    <w:rsid w:val="00751F39"/>
    <w:rsid w:val="00765278"/>
    <w:rsid w:val="00773EBB"/>
    <w:rsid w:val="00777C9A"/>
    <w:rsid w:val="00781C6F"/>
    <w:rsid w:val="007837F0"/>
    <w:rsid w:val="007933B2"/>
    <w:rsid w:val="007A10D7"/>
    <w:rsid w:val="007A2B2A"/>
    <w:rsid w:val="007A7038"/>
    <w:rsid w:val="007C1473"/>
    <w:rsid w:val="007D1A52"/>
    <w:rsid w:val="007E3689"/>
    <w:rsid w:val="007F1CC1"/>
    <w:rsid w:val="007F6CBC"/>
    <w:rsid w:val="00806C04"/>
    <w:rsid w:val="00817D77"/>
    <w:rsid w:val="008219CA"/>
    <w:rsid w:val="008229EA"/>
    <w:rsid w:val="00822C7E"/>
    <w:rsid w:val="00837715"/>
    <w:rsid w:val="00846B8D"/>
    <w:rsid w:val="00852C56"/>
    <w:rsid w:val="008875C1"/>
    <w:rsid w:val="00892919"/>
    <w:rsid w:val="0089513C"/>
    <w:rsid w:val="0089582D"/>
    <w:rsid w:val="008A41BC"/>
    <w:rsid w:val="008B7E75"/>
    <w:rsid w:val="008C4B39"/>
    <w:rsid w:val="008E5A94"/>
    <w:rsid w:val="00906C2B"/>
    <w:rsid w:val="00911A6B"/>
    <w:rsid w:val="009174DC"/>
    <w:rsid w:val="00937684"/>
    <w:rsid w:val="00945E3F"/>
    <w:rsid w:val="00951C1A"/>
    <w:rsid w:val="0096050D"/>
    <w:rsid w:val="00975F05"/>
    <w:rsid w:val="009A3583"/>
    <w:rsid w:val="009D23BE"/>
    <w:rsid w:val="009D5F1E"/>
    <w:rsid w:val="009E6B8C"/>
    <w:rsid w:val="009E74DB"/>
    <w:rsid w:val="00A20AE8"/>
    <w:rsid w:val="00A252E4"/>
    <w:rsid w:val="00A40036"/>
    <w:rsid w:val="00A47FCF"/>
    <w:rsid w:val="00A53149"/>
    <w:rsid w:val="00A53EBE"/>
    <w:rsid w:val="00A547CC"/>
    <w:rsid w:val="00A71C53"/>
    <w:rsid w:val="00AA2677"/>
    <w:rsid w:val="00AC04A5"/>
    <w:rsid w:val="00AD40D8"/>
    <w:rsid w:val="00AE1131"/>
    <w:rsid w:val="00AE1B5C"/>
    <w:rsid w:val="00AF57C5"/>
    <w:rsid w:val="00B01EBD"/>
    <w:rsid w:val="00B53E8A"/>
    <w:rsid w:val="00B61CED"/>
    <w:rsid w:val="00B74B52"/>
    <w:rsid w:val="00B968FA"/>
    <w:rsid w:val="00BA46BF"/>
    <w:rsid w:val="00BB2B53"/>
    <w:rsid w:val="00BD5E9B"/>
    <w:rsid w:val="00BE0F0B"/>
    <w:rsid w:val="00BF68DF"/>
    <w:rsid w:val="00C0374B"/>
    <w:rsid w:val="00C12493"/>
    <w:rsid w:val="00C13BF5"/>
    <w:rsid w:val="00C15A15"/>
    <w:rsid w:val="00C24AA0"/>
    <w:rsid w:val="00C24E2E"/>
    <w:rsid w:val="00C27AE2"/>
    <w:rsid w:val="00C27E44"/>
    <w:rsid w:val="00C35538"/>
    <w:rsid w:val="00C60AC0"/>
    <w:rsid w:val="00C617BA"/>
    <w:rsid w:val="00C707AB"/>
    <w:rsid w:val="00CA600B"/>
    <w:rsid w:val="00CE022D"/>
    <w:rsid w:val="00CE7AA9"/>
    <w:rsid w:val="00CF50C9"/>
    <w:rsid w:val="00D0595F"/>
    <w:rsid w:val="00D11C51"/>
    <w:rsid w:val="00D165FA"/>
    <w:rsid w:val="00D23D03"/>
    <w:rsid w:val="00D64F97"/>
    <w:rsid w:val="00D76B0B"/>
    <w:rsid w:val="00D95067"/>
    <w:rsid w:val="00DA23E6"/>
    <w:rsid w:val="00DB1E8B"/>
    <w:rsid w:val="00DC26B6"/>
    <w:rsid w:val="00DC2BB3"/>
    <w:rsid w:val="00DE04EC"/>
    <w:rsid w:val="00E1105F"/>
    <w:rsid w:val="00E14206"/>
    <w:rsid w:val="00E2226A"/>
    <w:rsid w:val="00E237BD"/>
    <w:rsid w:val="00E243FC"/>
    <w:rsid w:val="00E348A0"/>
    <w:rsid w:val="00E4257B"/>
    <w:rsid w:val="00E513F5"/>
    <w:rsid w:val="00E84F2A"/>
    <w:rsid w:val="00EA1C45"/>
    <w:rsid w:val="00EC1F8F"/>
    <w:rsid w:val="00EC2C70"/>
    <w:rsid w:val="00ED15D3"/>
    <w:rsid w:val="00ED3D5A"/>
    <w:rsid w:val="00EF3B1D"/>
    <w:rsid w:val="00EF506D"/>
    <w:rsid w:val="00F02B49"/>
    <w:rsid w:val="00F04078"/>
    <w:rsid w:val="00F15B8D"/>
    <w:rsid w:val="00F16EBB"/>
    <w:rsid w:val="00F26E51"/>
    <w:rsid w:val="00F75B53"/>
    <w:rsid w:val="00F77E5B"/>
    <w:rsid w:val="00F82476"/>
    <w:rsid w:val="00F956E4"/>
    <w:rsid w:val="00F9573A"/>
    <w:rsid w:val="00FA6B8A"/>
    <w:rsid w:val="00FC35E1"/>
    <w:rsid w:val="00FD1F43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A167"/>
  <w15:chartTrackingRefBased/>
  <w15:docId w15:val="{7F4FBF75-6B47-47CC-9721-EAB0D735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E4"/>
    <w:pPr>
      <w:ind w:left="720"/>
      <w:contextualSpacing/>
    </w:pPr>
  </w:style>
  <w:style w:type="character" w:customStyle="1" w:styleId="ui-provider">
    <w:name w:val="ui-provider"/>
    <w:basedOn w:val="DefaultParagraphFont"/>
    <w:rsid w:val="0046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Gloria Thompson</cp:lastModifiedBy>
  <cp:revision>2</cp:revision>
  <cp:lastPrinted>2025-01-19T18:23:00Z</cp:lastPrinted>
  <dcterms:created xsi:type="dcterms:W3CDTF">2025-03-14T14:58:00Z</dcterms:created>
  <dcterms:modified xsi:type="dcterms:W3CDTF">2025-03-14T14:58:00Z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00bf3-54ae-4595-bfc0-4225f2e608de_Enabled">
    <vt:lpwstr>true</vt:lpwstr>
  </property>
  <property fmtid="{D5CDD505-2E9C-101B-9397-08002B2CF9AE}" pid="3" name="MSIP_Label_ab600bf3-54ae-4595-bfc0-4225f2e608de_SetDate">
    <vt:lpwstr>2024-06-12T23:38:17Z</vt:lpwstr>
  </property>
  <property fmtid="{D5CDD505-2E9C-101B-9397-08002B2CF9AE}" pid="4" name="MSIP_Label_ab600bf3-54ae-4595-bfc0-4225f2e608de_Method">
    <vt:lpwstr>Standard</vt:lpwstr>
  </property>
  <property fmtid="{D5CDD505-2E9C-101B-9397-08002B2CF9AE}" pid="5" name="MSIP_Label_ab600bf3-54ae-4595-bfc0-4225f2e608de_Name">
    <vt:lpwstr>ab600bf3-54ae-4595-bfc0-4225f2e608de</vt:lpwstr>
  </property>
  <property fmtid="{D5CDD505-2E9C-101B-9397-08002B2CF9AE}" pid="6" name="MSIP_Label_ab600bf3-54ae-4595-bfc0-4225f2e608de_SiteId">
    <vt:lpwstr>fbe62081-06d8-481d-baa0-34149cfefa5f</vt:lpwstr>
  </property>
  <property fmtid="{D5CDD505-2E9C-101B-9397-08002B2CF9AE}" pid="7" name="MSIP_Label_ab600bf3-54ae-4595-bfc0-4225f2e608de_ActionId">
    <vt:lpwstr>fce22f7b-97a1-4b05-b09e-173b7c9a495e</vt:lpwstr>
  </property>
  <property fmtid="{D5CDD505-2E9C-101B-9397-08002B2CF9AE}" pid="8" name="MSIP_Label_ab600bf3-54ae-4595-bfc0-4225f2e608de_ContentBits">
    <vt:lpwstr>0</vt:lpwstr>
  </property>
</Properties>
</file>